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6429C" w14:textId="36E24CCD" w:rsidR="00A80D89" w:rsidRDefault="009C4783">
      <w:r>
        <w:fldChar w:fldCharType="begin"/>
      </w:r>
      <w:r>
        <w:instrText xml:space="preserve"> INCLUDEPICTURE "/Users/aveniriamirai/Library/Group Containers/UBF8T346G9.ms/WebArchiveCopyPasteTempFiles/com.microsoft.Word/decouvrir1.gif"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77D2110" wp14:editId="26E4E999">
            <wp:extent cx="5760720" cy="5796280"/>
            <wp:effectExtent l="0" t="0" r="5080" b="0"/>
            <wp:docPr id="1933826311" name="Image 1" descr="Une image contenant texte, capture d’écran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826311" name="Image 1" descr="Une image contenant texte, capture d’écran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A5545D1" w14:textId="77777777" w:rsidR="006E7FED" w:rsidRDefault="006E7FED"/>
    <w:p w14:paraId="1E7470B1" w14:textId="77777777" w:rsidR="006E7FED" w:rsidRDefault="006E7FED"/>
    <w:p w14:paraId="41B3AEEB" w14:textId="77777777" w:rsidR="006E7FED" w:rsidRDefault="006E7FED" w:rsidP="006E7FED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>Je t’invite à compléter cette carte chaque jour</w:t>
      </w:r>
    </w:p>
    <w:p w14:paraId="3F51D70C" w14:textId="77777777" w:rsidR="006E7FED" w:rsidRDefault="006E7FED"/>
    <w:sectPr w:rsidR="006E7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783"/>
    <w:rsid w:val="001D0B77"/>
    <w:rsid w:val="006E7FED"/>
    <w:rsid w:val="009C4783"/>
    <w:rsid w:val="00A80D89"/>
    <w:rsid w:val="00D85711"/>
    <w:rsid w:val="00FB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9611B8"/>
  <w15:chartTrackingRefBased/>
  <w15:docId w15:val="{028F6DB4-FC30-0541-90B7-432C74990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33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anaisdalenc1@gmail.com</dc:creator>
  <cp:keywords/>
  <dc:description/>
  <cp:lastModifiedBy>anaisdalenc1@gmail.com</cp:lastModifiedBy>
  <cp:revision>1</cp:revision>
  <dcterms:created xsi:type="dcterms:W3CDTF">2023-06-14T16:54:00Z</dcterms:created>
  <dcterms:modified xsi:type="dcterms:W3CDTF">2023-06-14T17:42:00Z</dcterms:modified>
</cp:coreProperties>
</file>