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BB5A4" w14:textId="2D00545C" w:rsidR="00535832" w:rsidRDefault="00535832" w:rsidP="00535832">
      <w:pPr>
        <w:jc w:val="center"/>
        <w:rPr>
          <w:sz w:val="32"/>
          <w:szCs w:val="32"/>
        </w:rPr>
      </w:pPr>
      <w:r w:rsidRPr="00FB1719">
        <w:rPr>
          <w:sz w:val="32"/>
          <w:szCs w:val="32"/>
        </w:rPr>
        <w:t>Découpe et remet</w:t>
      </w:r>
      <w:r w:rsidR="00C80F36">
        <w:rPr>
          <w:sz w:val="32"/>
          <w:szCs w:val="32"/>
        </w:rPr>
        <w:t>s</w:t>
      </w:r>
      <w:r w:rsidRPr="00FB1719">
        <w:rPr>
          <w:sz w:val="32"/>
          <w:szCs w:val="32"/>
        </w:rPr>
        <w:t xml:space="preserve"> dans l’ordre l’histoire de Jonas</w:t>
      </w:r>
    </w:p>
    <w:p w14:paraId="09FA6174" w14:textId="65795F81" w:rsidR="00F32C8E" w:rsidRDefault="00F32C8E" w:rsidP="00535832">
      <w:pPr>
        <w:jc w:val="center"/>
        <w:rPr>
          <w:sz w:val="32"/>
          <w:szCs w:val="32"/>
        </w:rPr>
      </w:pPr>
    </w:p>
    <w:tbl>
      <w:tblPr>
        <w:tblStyle w:val="Grilledutableau"/>
        <w:tblW w:w="0" w:type="auto"/>
        <w:tblInd w:w="-572" w:type="dxa"/>
        <w:tblLook w:val="04A0" w:firstRow="1" w:lastRow="0" w:firstColumn="1" w:lastColumn="0" w:noHBand="0" w:noVBand="1"/>
      </w:tblPr>
      <w:tblGrid>
        <w:gridCol w:w="4753"/>
        <w:gridCol w:w="4881"/>
      </w:tblGrid>
      <w:tr w:rsidR="008676FD" w14:paraId="78E0F8CC" w14:textId="77777777" w:rsidTr="008676FD">
        <w:tc>
          <w:tcPr>
            <w:tcW w:w="4897" w:type="dxa"/>
          </w:tcPr>
          <w:p w14:paraId="5F5357C1" w14:textId="28D9DBEA" w:rsidR="006D6DD7" w:rsidRDefault="006D6DD7" w:rsidP="00535832">
            <w:pPr>
              <w:jc w:val="center"/>
              <w:rPr>
                <w:sz w:val="32"/>
                <w:szCs w:val="32"/>
              </w:rPr>
            </w:pPr>
            <w:r>
              <w:rPr>
                <w:noProof/>
              </w:rPr>
              <w:drawing>
                <wp:inline distT="0" distB="0" distL="0" distR="0" wp14:anchorId="48D67188" wp14:editId="65CE39DB">
                  <wp:extent cx="2933700" cy="2200275"/>
                  <wp:effectExtent l="0" t="0" r="0" b="9525"/>
                  <wp:docPr id="4" name="Image 4" descr="Once there was a man called Jonah. He was a prophet, which means he gave messages from God to people. One day God told him to go to the city of Nineveh and tell them to stop doing really bad things or God would have to punish them. – Sli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ce there was a man called Jonah. He was a prophet, which means he gave messages from God to people. One day God told him to go to the city of Nineveh and tell them to stop doing really bad things or God would have to punish them. – Slid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33700" cy="2200275"/>
                          </a:xfrm>
                          <a:prstGeom prst="rect">
                            <a:avLst/>
                          </a:prstGeom>
                          <a:noFill/>
                          <a:ln>
                            <a:noFill/>
                          </a:ln>
                        </pic:spPr>
                      </pic:pic>
                    </a:graphicData>
                  </a:graphic>
                </wp:inline>
              </w:drawing>
            </w:r>
          </w:p>
        </w:tc>
        <w:tc>
          <w:tcPr>
            <w:tcW w:w="4737" w:type="dxa"/>
          </w:tcPr>
          <w:p w14:paraId="1B5A7902" w14:textId="29469792" w:rsidR="006D6DD7" w:rsidRDefault="006D6DD7" w:rsidP="00535832">
            <w:pPr>
              <w:jc w:val="center"/>
              <w:rPr>
                <w:sz w:val="32"/>
                <w:szCs w:val="32"/>
              </w:rPr>
            </w:pPr>
            <w:r>
              <w:rPr>
                <w:noProof/>
              </w:rPr>
              <w:drawing>
                <wp:inline distT="0" distB="0" distL="0" distR="0" wp14:anchorId="14319728" wp14:editId="77B09FF6">
                  <wp:extent cx="2989580" cy="2200061"/>
                  <wp:effectExtent l="0" t="0" r="1270" b="0"/>
                  <wp:docPr id="18" name="Image 18" descr="All the men were praying to their gods when the Captain noticed Jonah was still sleeping. He woke him and told him to pray to his God for help. Jonah explained the storm was his fault. God had sent it to stop Jonah from running away. ‘If you throw me overboard,’ Jonah said, ‘the storm will stop.’ The men did not want to do this and kept trying to save the ship from sinking. – Sli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l the men were praying to their gods when the Captain noticed Jonah was still sleeping. He woke him and told him to pray to his God for help. Jonah explained the storm was his fault. God had sent it to stop Jonah from running away. ‘If you throw me overboard,’ Jonah said, ‘the storm will stop.’ The men did not want to do this and kept trying to save the ship from sinking. – Slid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05173" cy="2211536"/>
                          </a:xfrm>
                          <a:prstGeom prst="rect">
                            <a:avLst/>
                          </a:prstGeom>
                          <a:noFill/>
                          <a:ln>
                            <a:noFill/>
                          </a:ln>
                        </pic:spPr>
                      </pic:pic>
                    </a:graphicData>
                  </a:graphic>
                </wp:inline>
              </w:drawing>
            </w:r>
          </w:p>
        </w:tc>
      </w:tr>
      <w:tr w:rsidR="008676FD" w14:paraId="1A536F18" w14:textId="77777777" w:rsidTr="008676FD">
        <w:tc>
          <w:tcPr>
            <w:tcW w:w="4897" w:type="dxa"/>
          </w:tcPr>
          <w:p w14:paraId="69B5975A" w14:textId="0C995D09" w:rsidR="006D6DD7" w:rsidRDefault="006D6DD7" w:rsidP="00535832">
            <w:pPr>
              <w:jc w:val="center"/>
              <w:rPr>
                <w:sz w:val="32"/>
                <w:szCs w:val="32"/>
              </w:rPr>
            </w:pPr>
            <w:r>
              <w:rPr>
                <w:noProof/>
              </w:rPr>
              <w:drawing>
                <wp:inline distT="0" distB="0" distL="0" distR="0" wp14:anchorId="7292DEBC" wp14:editId="0777C28B">
                  <wp:extent cx="2933700" cy="2200275"/>
                  <wp:effectExtent l="0" t="0" r="0" b="9525"/>
                  <wp:docPr id="20" name="Image 20" descr="God was very glad to forgive them but this made Jonah so angry. He didn’t think they should be forgiven. He sat outside of the city and hoped God would change His mind and punish them. While Jonah was waiting it became very hot so God made a nice plant with big green leaves grow up and stop the sun from burning Jonah. It made Jonah very happy. – Sli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od was very glad to forgive them but this made Jonah so angry. He didn’t think they should be forgiven. He sat outside of the city and hoped God would change His mind and punish them. While Jonah was waiting it became very hot so God made a nice plant with big green leaves grow up and stop the sun from burning Jonah. It made Jonah very happy. – Slid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34345" cy="2200759"/>
                          </a:xfrm>
                          <a:prstGeom prst="rect">
                            <a:avLst/>
                          </a:prstGeom>
                          <a:noFill/>
                          <a:ln>
                            <a:noFill/>
                          </a:ln>
                        </pic:spPr>
                      </pic:pic>
                    </a:graphicData>
                  </a:graphic>
                </wp:inline>
              </w:drawing>
            </w:r>
          </w:p>
        </w:tc>
        <w:tc>
          <w:tcPr>
            <w:tcW w:w="4737" w:type="dxa"/>
          </w:tcPr>
          <w:p w14:paraId="767C519A" w14:textId="41B0615A" w:rsidR="006D6DD7" w:rsidRDefault="006D6DD7" w:rsidP="00535832">
            <w:pPr>
              <w:jc w:val="center"/>
              <w:rPr>
                <w:sz w:val="32"/>
                <w:szCs w:val="32"/>
              </w:rPr>
            </w:pPr>
            <w:r>
              <w:rPr>
                <w:noProof/>
              </w:rPr>
              <w:drawing>
                <wp:inline distT="0" distB="0" distL="0" distR="0" wp14:anchorId="269388AC" wp14:editId="05DC27BC">
                  <wp:extent cx="2989594" cy="2200275"/>
                  <wp:effectExtent l="0" t="0" r="1270" b="0"/>
                  <wp:docPr id="9" name="Image 9" descr="A great wind was blowing the ship around on the waves and it was about to be broken into pieces. The captain and his men were throwing things into the sea to try and stop the boat from sinking but it wasn’t working. – Sli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great wind was blowing the ship around on the waves and it was about to be broken into pieces. The captain and his men were throwing things into the sea to try and stop the boat from sinking but it wasn’t working. – Slid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6341" cy="2212600"/>
                          </a:xfrm>
                          <a:prstGeom prst="rect">
                            <a:avLst/>
                          </a:prstGeom>
                          <a:noFill/>
                          <a:ln>
                            <a:noFill/>
                          </a:ln>
                        </pic:spPr>
                      </pic:pic>
                    </a:graphicData>
                  </a:graphic>
                </wp:inline>
              </w:drawing>
            </w:r>
          </w:p>
        </w:tc>
      </w:tr>
      <w:tr w:rsidR="008676FD" w14:paraId="12BBC443" w14:textId="77777777" w:rsidTr="008676FD">
        <w:tc>
          <w:tcPr>
            <w:tcW w:w="4897" w:type="dxa"/>
          </w:tcPr>
          <w:p w14:paraId="0DD99FCC" w14:textId="565D5DEF" w:rsidR="006D6DD7" w:rsidRDefault="006D6DD7" w:rsidP="00535832">
            <w:pPr>
              <w:jc w:val="center"/>
              <w:rPr>
                <w:sz w:val="32"/>
                <w:szCs w:val="32"/>
              </w:rPr>
            </w:pPr>
            <w:r>
              <w:rPr>
                <w:noProof/>
              </w:rPr>
              <w:drawing>
                <wp:inline distT="0" distB="0" distL="0" distR="0" wp14:anchorId="56E96B92" wp14:editId="067AC227">
                  <wp:extent cx="2914650" cy="2295525"/>
                  <wp:effectExtent l="0" t="0" r="0" b="9525"/>
                  <wp:docPr id="11" name="Image 11" descr="Une image contenant nagean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Une image contenant nageant&#10;&#10;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4650" cy="2295525"/>
                          </a:xfrm>
                          <a:prstGeom prst="rect">
                            <a:avLst/>
                          </a:prstGeom>
                          <a:noFill/>
                          <a:ln>
                            <a:noFill/>
                          </a:ln>
                        </pic:spPr>
                      </pic:pic>
                    </a:graphicData>
                  </a:graphic>
                </wp:inline>
              </w:drawing>
            </w:r>
          </w:p>
        </w:tc>
        <w:tc>
          <w:tcPr>
            <w:tcW w:w="4737" w:type="dxa"/>
          </w:tcPr>
          <w:p w14:paraId="70D411CC" w14:textId="342FC7D4" w:rsidR="006D6DD7" w:rsidRDefault="006D6DD7" w:rsidP="00535832">
            <w:pPr>
              <w:jc w:val="center"/>
              <w:rPr>
                <w:sz w:val="32"/>
                <w:szCs w:val="32"/>
              </w:rPr>
            </w:pPr>
            <w:r>
              <w:rPr>
                <w:noProof/>
              </w:rPr>
              <w:drawing>
                <wp:inline distT="0" distB="0" distL="0" distR="0" wp14:anchorId="2811EEF4" wp14:editId="6BBB2B90">
                  <wp:extent cx="2990215" cy="2295525"/>
                  <wp:effectExtent l="0" t="0" r="635" b="9525"/>
                  <wp:docPr id="21" name="Image 21" descr="Then God spoke to him. ‘You are sad, Jonah, about the plant which shrivelled up but you did not make it or look after it. The people of Nineveh are much more important than a plant. I love all of them, even their animals and I will show them my love and forgiveness.’ – Sli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hen God spoke to him. ‘You are sad, Jonah, about the plant which shrivelled up but you did not make it or look after it. The people of Nineveh are much more important than a plant. I love all of them, even their animals and I will show them my love and forgiveness.’ – Slid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4236" cy="2298612"/>
                          </a:xfrm>
                          <a:prstGeom prst="rect">
                            <a:avLst/>
                          </a:prstGeom>
                          <a:noFill/>
                          <a:ln>
                            <a:noFill/>
                          </a:ln>
                        </pic:spPr>
                      </pic:pic>
                    </a:graphicData>
                  </a:graphic>
                </wp:inline>
              </w:drawing>
            </w:r>
          </w:p>
        </w:tc>
      </w:tr>
      <w:tr w:rsidR="008676FD" w14:paraId="18318F70" w14:textId="77777777" w:rsidTr="008676FD">
        <w:tc>
          <w:tcPr>
            <w:tcW w:w="4897" w:type="dxa"/>
          </w:tcPr>
          <w:p w14:paraId="4864E946" w14:textId="478A6A51" w:rsidR="006D6DD7" w:rsidRDefault="006D6DD7" w:rsidP="00535832">
            <w:pPr>
              <w:jc w:val="center"/>
              <w:rPr>
                <w:sz w:val="32"/>
                <w:szCs w:val="32"/>
              </w:rPr>
            </w:pPr>
            <w:r>
              <w:rPr>
                <w:noProof/>
              </w:rPr>
              <w:lastRenderedPageBreak/>
              <w:drawing>
                <wp:inline distT="0" distB="0" distL="0" distR="0" wp14:anchorId="241D8795" wp14:editId="46DC28A9">
                  <wp:extent cx="2914650" cy="2105025"/>
                  <wp:effectExtent l="0" t="0" r="0" b="9525"/>
                  <wp:docPr id="5" name="Image 5"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4238" cy="2111950"/>
                          </a:xfrm>
                          <a:prstGeom prst="rect">
                            <a:avLst/>
                          </a:prstGeom>
                          <a:noFill/>
                          <a:ln>
                            <a:noFill/>
                          </a:ln>
                        </pic:spPr>
                      </pic:pic>
                    </a:graphicData>
                  </a:graphic>
                </wp:inline>
              </w:drawing>
            </w:r>
          </w:p>
        </w:tc>
        <w:tc>
          <w:tcPr>
            <w:tcW w:w="4737" w:type="dxa"/>
          </w:tcPr>
          <w:p w14:paraId="6255FF57" w14:textId="6F4F81CC" w:rsidR="006D6DD7" w:rsidRDefault="006D6DD7" w:rsidP="00535832">
            <w:pPr>
              <w:jc w:val="center"/>
              <w:rPr>
                <w:sz w:val="32"/>
                <w:szCs w:val="32"/>
              </w:rPr>
            </w:pPr>
            <w:r>
              <w:rPr>
                <w:noProof/>
              </w:rPr>
              <w:drawing>
                <wp:inline distT="0" distB="0" distL="0" distR="0" wp14:anchorId="58336126" wp14:editId="64D21F54">
                  <wp:extent cx="3016885" cy="2105025"/>
                  <wp:effectExtent l="0" t="0" r="0" b="9525"/>
                  <wp:docPr id="13" name="Image 13" descr="God told Jonah to go to Nineveh and tell the people to stop being bad. So this time Jonah did as he was told and when he arrived at the city he began to tell all the men, women and children God was very sad about all the bad things they were doing. The people were very upset when they heard Jonah’s words and soon everyone, including the king, prayed to God and said they were sorry. – Sli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od told Jonah to go to Nineveh and tell the people to stop being bad. So this time Jonah did as he was told and when he arrived at the city he began to tell all the men, women and children God was very sad about all the bad things they were doing. The people were very upset when they heard Jonah’s words and soon everyone, including the king, prayed to God and said they were sorry. – Slid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18432" cy="2106104"/>
                          </a:xfrm>
                          <a:prstGeom prst="rect">
                            <a:avLst/>
                          </a:prstGeom>
                          <a:noFill/>
                          <a:ln>
                            <a:noFill/>
                          </a:ln>
                        </pic:spPr>
                      </pic:pic>
                    </a:graphicData>
                  </a:graphic>
                </wp:inline>
              </w:drawing>
            </w:r>
          </w:p>
        </w:tc>
      </w:tr>
      <w:tr w:rsidR="008676FD" w14:paraId="33E98429" w14:textId="77777777" w:rsidTr="0034573C">
        <w:trPr>
          <w:trHeight w:val="3308"/>
        </w:trPr>
        <w:tc>
          <w:tcPr>
            <w:tcW w:w="4897" w:type="dxa"/>
          </w:tcPr>
          <w:p w14:paraId="40588591" w14:textId="1537047C" w:rsidR="006D6DD7" w:rsidRDefault="006D6DD7" w:rsidP="00535832">
            <w:pPr>
              <w:jc w:val="center"/>
              <w:rPr>
                <w:sz w:val="32"/>
                <w:szCs w:val="32"/>
              </w:rPr>
            </w:pPr>
            <w:r>
              <w:rPr>
                <w:noProof/>
              </w:rPr>
              <w:drawing>
                <wp:inline distT="0" distB="0" distL="0" distR="0" wp14:anchorId="7AB3C570" wp14:editId="31679F86">
                  <wp:extent cx="2894965" cy="2105025"/>
                  <wp:effectExtent l="0" t="0" r="635" b="9525"/>
                  <wp:docPr id="15" name="Image 15" descr="But the next day God sent a worm to gobble up the plant. Then the sun beat down on Jonah’s head and he became hot and sweaty and most unhappy. He sulked and wished he could die. – Sli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ut the next day God sent a worm to gobble up the plant. Then the sun beat down on Jonah’s head and he became hot and sweaty and most unhappy. He sulked and wished he could die. – Slid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3437" cy="2111185"/>
                          </a:xfrm>
                          <a:prstGeom prst="rect">
                            <a:avLst/>
                          </a:prstGeom>
                          <a:noFill/>
                          <a:ln>
                            <a:noFill/>
                          </a:ln>
                        </pic:spPr>
                      </pic:pic>
                    </a:graphicData>
                  </a:graphic>
                </wp:inline>
              </w:drawing>
            </w:r>
          </w:p>
        </w:tc>
        <w:tc>
          <w:tcPr>
            <w:tcW w:w="4737" w:type="dxa"/>
          </w:tcPr>
          <w:p w14:paraId="1F08E943" w14:textId="1A4EAB9B" w:rsidR="006D6DD7" w:rsidRDefault="006D6DD7" w:rsidP="00535832">
            <w:pPr>
              <w:jc w:val="center"/>
              <w:rPr>
                <w:sz w:val="32"/>
                <w:szCs w:val="32"/>
              </w:rPr>
            </w:pPr>
            <w:r>
              <w:rPr>
                <w:noProof/>
              </w:rPr>
              <w:drawing>
                <wp:inline distT="0" distB="0" distL="0" distR="0" wp14:anchorId="571A1553" wp14:editId="155379E6">
                  <wp:extent cx="3016885" cy="2105025"/>
                  <wp:effectExtent l="0" t="0" r="0" b="9525"/>
                  <wp:docPr id="17" name="Image 17" descr="Jonah was now inside the belly of the fish. He began to thank God for saving him from drowning in the sea. He realised it was silly to try and run away from God. – Sli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Jonah was now inside the belly of the fish. He began to thank God for saving him from drowning in the sea. He realised it was silly to try and run away from God. – Slid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66730" cy="2139804"/>
                          </a:xfrm>
                          <a:prstGeom prst="rect">
                            <a:avLst/>
                          </a:prstGeom>
                          <a:noFill/>
                          <a:ln>
                            <a:noFill/>
                          </a:ln>
                        </pic:spPr>
                      </pic:pic>
                    </a:graphicData>
                  </a:graphic>
                </wp:inline>
              </w:drawing>
            </w:r>
          </w:p>
        </w:tc>
      </w:tr>
      <w:tr w:rsidR="008676FD" w14:paraId="776C297B" w14:textId="77777777" w:rsidTr="008676FD">
        <w:tc>
          <w:tcPr>
            <w:tcW w:w="4897" w:type="dxa"/>
          </w:tcPr>
          <w:p w14:paraId="00FD85DD" w14:textId="105748AE" w:rsidR="006D6DD7" w:rsidRDefault="006D6DD7" w:rsidP="00535832">
            <w:pPr>
              <w:jc w:val="center"/>
              <w:rPr>
                <w:noProof/>
              </w:rPr>
            </w:pPr>
            <w:r>
              <w:rPr>
                <w:noProof/>
              </w:rPr>
              <w:drawing>
                <wp:inline distT="0" distB="0" distL="0" distR="0" wp14:anchorId="7F8BFAD2" wp14:editId="6AC82C9A">
                  <wp:extent cx="2933700" cy="2447925"/>
                  <wp:effectExtent l="0" t="0" r="0" b="952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69290" cy="2477622"/>
                          </a:xfrm>
                          <a:prstGeom prst="rect">
                            <a:avLst/>
                          </a:prstGeom>
                          <a:noFill/>
                          <a:ln>
                            <a:noFill/>
                          </a:ln>
                        </pic:spPr>
                      </pic:pic>
                    </a:graphicData>
                  </a:graphic>
                </wp:inline>
              </w:drawing>
            </w:r>
          </w:p>
        </w:tc>
        <w:tc>
          <w:tcPr>
            <w:tcW w:w="4737" w:type="dxa"/>
          </w:tcPr>
          <w:p w14:paraId="1905326C" w14:textId="612ECD6B" w:rsidR="006D6DD7" w:rsidRDefault="008676FD" w:rsidP="00535832">
            <w:pPr>
              <w:jc w:val="center"/>
              <w:rPr>
                <w:noProof/>
              </w:rPr>
            </w:pPr>
            <w:r>
              <w:rPr>
                <w:noProof/>
              </w:rPr>
              <w:drawing>
                <wp:inline distT="0" distB="0" distL="0" distR="0" wp14:anchorId="5B8B5D35" wp14:editId="3F1C20F6">
                  <wp:extent cx="3017030" cy="2447925"/>
                  <wp:effectExtent l="0" t="0" r="0" b="0"/>
                  <wp:docPr id="2" name="Image 2" descr="Jonas est resté à l'intérieur du poisson pendant 3 jours et 3 nuits, puis Dieu a dit au poisson de tousser et Jonah a tiré hors de sa bouche et sur la terre ferme.  Il était très content d'être sorti du poisson !  – Diapositiv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nas est resté à l'intérieur du poisson pendant 3 jours et 3 nuits, puis Dieu a dit au poisson de tousser et Jonah a tiré hors de sa bouche et sur la terre ferme.  Il était très content d'être sorti du poisson !  – Diapositiv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0704" cy="2467133"/>
                          </a:xfrm>
                          <a:prstGeom prst="rect">
                            <a:avLst/>
                          </a:prstGeom>
                          <a:noFill/>
                          <a:ln>
                            <a:noFill/>
                          </a:ln>
                        </pic:spPr>
                      </pic:pic>
                    </a:graphicData>
                  </a:graphic>
                </wp:inline>
              </w:drawing>
            </w:r>
          </w:p>
        </w:tc>
      </w:tr>
    </w:tbl>
    <w:p w14:paraId="708D220B" w14:textId="7F1B7BA9" w:rsidR="00F32C8E" w:rsidRDefault="00535832" w:rsidP="00F32C8E">
      <w:pPr>
        <w:ind w:right="-567"/>
      </w:pPr>
      <w:r>
        <w:t xml:space="preserve">                        </w:t>
      </w:r>
    </w:p>
    <w:p w14:paraId="08835209" w14:textId="566F0708" w:rsidR="00535832" w:rsidRDefault="00535832" w:rsidP="00F32C8E">
      <w:pPr>
        <w:ind w:right="-567"/>
      </w:pPr>
      <w:r>
        <w:t xml:space="preserve">               </w:t>
      </w:r>
    </w:p>
    <w:p w14:paraId="7FF7E63F" w14:textId="414F24A1" w:rsidR="00F32C8E" w:rsidRDefault="00535832" w:rsidP="00535832">
      <w:r>
        <w:t xml:space="preserve">         </w:t>
      </w:r>
    </w:p>
    <w:p w14:paraId="558BD0BD" w14:textId="73E908CF" w:rsidR="00535832" w:rsidRDefault="00535832" w:rsidP="00535832">
      <w:r>
        <w:t xml:space="preserve">         </w:t>
      </w:r>
    </w:p>
    <w:p w14:paraId="6FD3CB42" w14:textId="77777777" w:rsidR="00535832" w:rsidRDefault="00535832" w:rsidP="00535832"/>
    <w:p w14:paraId="2B2992B2" w14:textId="77777777" w:rsidR="00535832" w:rsidRDefault="00535832" w:rsidP="00535832"/>
    <w:p w14:paraId="74ED89E8" w14:textId="77777777" w:rsidR="00535832" w:rsidRPr="005535D0" w:rsidRDefault="00535832" w:rsidP="00535832">
      <w:pPr>
        <w:rPr>
          <w:rFonts w:ascii="Arial" w:hAnsi="Arial" w:cs="Arial"/>
          <w:sz w:val="32"/>
          <w:szCs w:val="32"/>
        </w:rPr>
      </w:pPr>
    </w:p>
    <w:p w14:paraId="57D081EA" w14:textId="77777777" w:rsidR="00535832" w:rsidRPr="005535D0" w:rsidRDefault="00535832" w:rsidP="00535832">
      <w:pPr>
        <w:rPr>
          <w:rFonts w:ascii="Arial" w:hAnsi="Arial" w:cs="Arial"/>
          <w:sz w:val="32"/>
          <w:szCs w:val="32"/>
        </w:rPr>
      </w:pPr>
    </w:p>
    <w:sectPr w:rsidR="00535832" w:rsidRPr="005535D0" w:rsidSect="00535832">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832"/>
    <w:rsid w:val="0017138C"/>
    <w:rsid w:val="001E055D"/>
    <w:rsid w:val="0034573C"/>
    <w:rsid w:val="003550C1"/>
    <w:rsid w:val="00535832"/>
    <w:rsid w:val="005E60BA"/>
    <w:rsid w:val="005E6B50"/>
    <w:rsid w:val="006B36CB"/>
    <w:rsid w:val="006D6DD7"/>
    <w:rsid w:val="008676FD"/>
    <w:rsid w:val="009E2760"/>
    <w:rsid w:val="00A77A33"/>
    <w:rsid w:val="00AC6DAB"/>
    <w:rsid w:val="00B3532A"/>
    <w:rsid w:val="00BC56DD"/>
    <w:rsid w:val="00C80F36"/>
    <w:rsid w:val="00C86EF2"/>
    <w:rsid w:val="00D43C82"/>
    <w:rsid w:val="00DA3F19"/>
    <w:rsid w:val="00EE1C65"/>
    <w:rsid w:val="00EF4DAF"/>
    <w:rsid w:val="00F32C8E"/>
    <w:rsid w:val="00FE34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F0594"/>
  <w15:chartTrackingRefBased/>
  <w15:docId w15:val="{4D3A8B70-BFB8-4FE3-B19D-9267971FB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832"/>
    <w:pPr>
      <w:suppressAutoHyphens/>
      <w:autoSpaceDN w:val="0"/>
      <w:spacing w:line="249" w:lineRule="auto"/>
    </w:pPr>
    <w:rPr>
      <w:rFonts w:ascii="Calibri" w:eastAsia="Calibri" w:hAnsi="Calibri"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535832"/>
    <w:rPr>
      <w:color w:val="0563C1"/>
      <w:u w:val="single"/>
    </w:rPr>
  </w:style>
  <w:style w:type="table" w:styleId="Grilledutableau">
    <w:name w:val="Table Grid"/>
    <w:basedOn w:val="TableauNormal"/>
    <w:uiPriority w:val="39"/>
    <w:rsid w:val="00F32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Words>
  <Characters>125</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Famille</dc:creator>
  <cp:keywords/>
  <dc:description/>
  <cp:lastModifiedBy>Jean-Jack Chafograck</cp:lastModifiedBy>
  <cp:revision>2</cp:revision>
  <dcterms:created xsi:type="dcterms:W3CDTF">2026-03-24T21:30:00Z</dcterms:created>
  <dcterms:modified xsi:type="dcterms:W3CDTF">2026-03-24T21:30:00Z</dcterms:modified>
</cp:coreProperties>
</file>